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50749" w:rsidRPr="001D279A" w:rsidTr="00B609EE">
        <w:tc>
          <w:tcPr>
            <w:tcW w:w="9212" w:type="dxa"/>
          </w:tcPr>
          <w:p w:rsidR="00B50749" w:rsidRPr="001D279A" w:rsidRDefault="00B50749" w:rsidP="00B609EE">
            <w:pPr>
              <w:rPr>
                <w:b/>
              </w:rPr>
            </w:pPr>
            <w:r w:rsidRPr="001D279A">
              <w:rPr>
                <w:b/>
              </w:rPr>
              <w:t>SCHRIFTELIJKE VRAGEN, ex artikel 39 Reglement van Orde</w:t>
            </w:r>
          </w:p>
        </w:tc>
      </w:tr>
    </w:tbl>
    <w:p w:rsidR="00B50749" w:rsidRPr="001D279A" w:rsidRDefault="00B50749" w:rsidP="00B50749"/>
    <w:p w:rsidR="00B50749" w:rsidRPr="001D279A" w:rsidRDefault="00B50749" w:rsidP="00B507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694"/>
      </w:tblGrid>
      <w:tr w:rsidR="00B50749" w:rsidRPr="001D279A" w:rsidTr="00B50749">
        <w:tc>
          <w:tcPr>
            <w:tcW w:w="2518" w:type="dxa"/>
          </w:tcPr>
          <w:p w:rsidR="00B50749" w:rsidRPr="001D279A" w:rsidRDefault="00B50749" w:rsidP="00B609EE">
            <w:r w:rsidRPr="001D279A">
              <w:t>Gericht aan GS / lid GS</w:t>
            </w:r>
          </w:p>
          <w:p w:rsidR="00B50749" w:rsidRPr="001D279A" w:rsidRDefault="00B50749" w:rsidP="00B609EE"/>
          <w:p w:rsidR="00B50749" w:rsidRPr="001D279A" w:rsidRDefault="00B50749" w:rsidP="00B609EE"/>
        </w:tc>
        <w:tc>
          <w:tcPr>
            <w:tcW w:w="6694" w:type="dxa"/>
          </w:tcPr>
          <w:p w:rsidR="00B50749" w:rsidRPr="001D279A" w:rsidRDefault="00B50749" w:rsidP="00B609EE">
            <w:r w:rsidRPr="001D279A">
              <w:t xml:space="preserve"> Gedeputeerde Kramer</w:t>
            </w:r>
          </w:p>
        </w:tc>
      </w:tr>
      <w:tr w:rsidR="00B50749" w:rsidRPr="001D279A" w:rsidTr="00B50749">
        <w:tc>
          <w:tcPr>
            <w:tcW w:w="2518" w:type="dxa"/>
          </w:tcPr>
          <w:p w:rsidR="00B50749" w:rsidRPr="001D279A" w:rsidRDefault="00B50749" w:rsidP="00B609EE">
            <w:r w:rsidRPr="001D279A">
              <w:t>Vraag / vragen</w:t>
            </w:r>
          </w:p>
          <w:p w:rsidR="00B50749" w:rsidRPr="001D279A" w:rsidRDefault="00B50749" w:rsidP="00B609EE"/>
          <w:p w:rsidR="00B50749" w:rsidRPr="001D279A" w:rsidRDefault="00B50749" w:rsidP="00B609EE"/>
        </w:tc>
        <w:tc>
          <w:tcPr>
            <w:tcW w:w="6694" w:type="dxa"/>
          </w:tcPr>
          <w:p w:rsidR="00B50749" w:rsidRPr="001D279A" w:rsidRDefault="00B50749" w:rsidP="00B50749">
            <w:pPr>
              <w:spacing w:before="0" w:after="0"/>
            </w:pPr>
            <w:r w:rsidRPr="001D279A">
              <w:t xml:space="preserve">De ChristenUnie heeft signalen ontvangen dat er op verschillende buslijnen in de provincie, waaronder de lijn 14 Drachten-Leeuwarden, te weinig </w:t>
            </w:r>
            <w:r w:rsidR="00393D08" w:rsidRPr="001D279A">
              <w:t>versterkings</w:t>
            </w:r>
            <w:r w:rsidRPr="001D279A">
              <w:t xml:space="preserve">bussen worden ingezet bij </w:t>
            </w:r>
            <w:r w:rsidR="00393D08" w:rsidRPr="001D279A">
              <w:t xml:space="preserve">de </w:t>
            </w:r>
            <w:r w:rsidRPr="001D279A">
              <w:t>start van het nieuwe schooljaar. Hierdoor komen veel forenzen e</w:t>
            </w:r>
            <w:r w:rsidR="00393D08" w:rsidRPr="001D279A">
              <w:t>n scholieren te laat op hun plaats</w:t>
            </w:r>
            <w:r w:rsidRPr="001D279A">
              <w:t xml:space="preserve"> van bestemming. De ChristenUnie hecht aan betrouwbare OV-verbindingen, omdat goed Openbaar Vervoer een belangrijke voorwaarde is voor een </w:t>
            </w:r>
            <w:r w:rsidR="00041C6B" w:rsidRPr="001D279A">
              <w:t xml:space="preserve">aantrekkelijk woon- en werkklimaat in </w:t>
            </w:r>
            <w:r w:rsidRPr="001D279A">
              <w:t>Fryslan</w:t>
            </w:r>
            <w:r w:rsidR="00041C6B" w:rsidRPr="001D279A">
              <w:t>.</w:t>
            </w:r>
          </w:p>
          <w:p w:rsidR="00B50749" w:rsidRPr="001D279A" w:rsidRDefault="00B50749" w:rsidP="00B50749">
            <w:pPr>
              <w:spacing w:before="0" w:after="0"/>
            </w:pPr>
            <w:r w:rsidRPr="001D279A">
              <w:t>Openbaar vervoerders en provincie hebben afgesproken dat er tijdens de zomervakantie</w:t>
            </w:r>
            <w:r w:rsidR="00393D08" w:rsidRPr="001D279A">
              <w:t xml:space="preserve"> een aangepaste</w:t>
            </w:r>
            <w:r w:rsidRPr="001D279A">
              <w:t xml:space="preserve"> dienstregeling</w:t>
            </w:r>
            <w:r w:rsidR="00393D08" w:rsidRPr="001D279A">
              <w:t xml:space="preserve"> is</w:t>
            </w:r>
            <w:r w:rsidRPr="001D279A">
              <w:t xml:space="preserve">, die loopt van 11 juli tot en met 3 september 2011. </w:t>
            </w:r>
          </w:p>
          <w:p w:rsidR="00B50749" w:rsidRPr="001D279A" w:rsidRDefault="00B50749" w:rsidP="00B50749">
            <w:pPr>
              <w:spacing w:before="0" w:after="0"/>
            </w:pPr>
          </w:p>
          <w:p w:rsidR="00B50749" w:rsidRPr="001D279A" w:rsidRDefault="00B50749" w:rsidP="00B50749">
            <w:pPr>
              <w:pStyle w:val="Lijstalinea"/>
              <w:numPr>
                <w:ilvl w:val="0"/>
                <w:numId w:val="2"/>
              </w:numPr>
              <w:spacing w:before="0" w:after="0"/>
            </w:pPr>
            <w:r w:rsidRPr="001D279A">
              <w:t>Wat is er de oorzaak van dat er</w:t>
            </w:r>
            <w:r w:rsidR="00393D08" w:rsidRPr="001D279A">
              <w:t xml:space="preserve"> na </w:t>
            </w:r>
            <w:r w:rsidRPr="001D279A">
              <w:t xml:space="preserve">afloop van de vakantiedienstregeling en bij aanvang van het nieuwe schooljaar, d.d. 5 september 2011, </w:t>
            </w:r>
            <w:r w:rsidR="00393D08" w:rsidRPr="001D279A">
              <w:t xml:space="preserve">in de spitsuren </w:t>
            </w:r>
            <w:r w:rsidRPr="001D279A">
              <w:t>te weinig</w:t>
            </w:r>
            <w:r w:rsidR="00393D08" w:rsidRPr="001D279A">
              <w:t xml:space="preserve"> versterkings</w:t>
            </w:r>
            <w:r w:rsidRPr="001D279A">
              <w:t>bussen</w:t>
            </w:r>
            <w:r w:rsidR="00393D08" w:rsidRPr="001D279A">
              <w:t xml:space="preserve"> mee</w:t>
            </w:r>
            <w:r w:rsidRPr="001D279A">
              <w:t xml:space="preserve"> rijden</w:t>
            </w:r>
            <w:r w:rsidR="00393D08" w:rsidRPr="001D279A">
              <w:t xml:space="preserve"> met de dienstbussen</w:t>
            </w:r>
            <w:r w:rsidRPr="001D279A">
              <w:t>?</w:t>
            </w:r>
          </w:p>
          <w:p w:rsidR="00B50749" w:rsidRPr="001D279A" w:rsidRDefault="00B50749" w:rsidP="00B50749">
            <w:pPr>
              <w:pStyle w:val="Lijstalinea"/>
              <w:spacing w:before="0" w:after="0"/>
            </w:pPr>
          </w:p>
          <w:p w:rsidR="00B50749" w:rsidRPr="001D279A" w:rsidRDefault="00B50749" w:rsidP="00B50749">
            <w:pPr>
              <w:pStyle w:val="Lijstalinea"/>
              <w:numPr>
                <w:ilvl w:val="0"/>
                <w:numId w:val="2"/>
              </w:numPr>
              <w:spacing w:before="0" w:after="0"/>
            </w:pPr>
            <w:r w:rsidRPr="001D279A">
              <w:t>Welke acties zijn er ondernomen door gedeputeerde Kramer en/of welke acties gaat gedeputeerde Kramer nog nemen om dit acute probleem op te lossen?</w:t>
            </w:r>
          </w:p>
          <w:p w:rsidR="00B50749" w:rsidRPr="001D279A" w:rsidRDefault="00B50749" w:rsidP="00B50749">
            <w:pPr>
              <w:pStyle w:val="Lijstalinea"/>
            </w:pPr>
          </w:p>
          <w:p w:rsidR="00B50749" w:rsidRPr="001D279A" w:rsidRDefault="00B50749" w:rsidP="00B50749">
            <w:pPr>
              <w:pStyle w:val="Lijstalinea"/>
              <w:numPr>
                <w:ilvl w:val="0"/>
                <w:numId w:val="2"/>
              </w:numPr>
              <w:spacing w:before="0" w:after="0"/>
            </w:pPr>
            <w:r w:rsidRPr="001D279A">
              <w:t>Welke maatregelen gaat gedeputeerde Kramer treffen om bovenstaande situatie in de toekomst te voorkomen?</w:t>
            </w:r>
          </w:p>
          <w:p w:rsidR="00B50749" w:rsidRPr="001D279A" w:rsidRDefault="00B50749" w:rsidP="00B50749">
            <w:pPr>
              <w:spacing w:before="0" w:after="0"/>
            </w:pPr>
          </w:p>
        </w:tc>
      </w:tr>
    </w:tbl>
    <w:p w:rsidR="00B50749" w:rsidRPr="001D279A" w:rsidRDefault="00B50749" w:rsidP="00B507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50749" w:rsidRPr="001D279A" w:rsidTr="00B609EE">
        <w:tc>
          <w:tcPr>
            <w:tcW w:w="4606" w:type="dxa"/>
          </w:tcPr>
          <w:p w:rsidR="00B50749" w:rsidRPr="001D279A" w:rsidRDefault="00B50749" w:rsidP="00B609EE">
            <w:r w:rsidRPr="001D279A">
              <w:t>Indiener(s)</w:t>
            </w:r>
          </w:p>
        </w:tc>
        <w:tc>
          <w:tcPr>
            <w:tcW w:w="4606" w:type="dxa"/>
          </w:tcPr>
          <w:p w:rsidR="00B50749" w:rsidRPr="001D279A" w:rsidRDefault="00B50749" w:rsidP="00B609EE">
            <w:r w:rsidRPr="001D279A">
              <w:t>(fractie / naam / handtekening)</w:t>
            </w:r>
          </w:p>
          <w:p w:rsidR="00B50749" w:rsidRPr="001D279A" w:rsidRDefault="00B50749" w:rsidP="00B609EE">
            <w:r w:rsidRPr="001D279A">
              <w:t>ChristenUnie, Anja Haga</w:t>
            </w:r>
          </w:p>
        </w:tc>
      </w:tr>
    </w:tbl>
    <w:p w:rsidR="00B50749" w:rsidRPr="001D279A" w:rsidRDefault="00B50749" w:rsidP="00B507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50749" w:rsidRPr="001D279A" w:rsidTr="00B609EE">
        <w:tc>
          <w:tcPr>
            <w:tcW w:w="4606" w:type="dxa"/>
          </w:tcPr>
          <w:p w:rsidR="00B50749" w:rsidRPr="001D279A" w:rsidRDefault="00B50749" w:rsidP="00B609EE">
            <w:r w:rsidRPr="001D279A">
              <w:t>Datum</w:t>
            </w:r>
          </w:p>
        </w:tc>
        <w:tc>
          <w:tcPr>
            <w:tcW w:w="4606" w:type="dxa"/>
          </w:tcPr>
          <w:p w:rsidR="00B50749" w:rsidRPr="001D279A" w:rsidRDefault="00B50749" w:rsidP="00B50749">
            <w:r w:rsidRPr="001D279A">
              <w:t>06-09-2011</w:t>
            </w:r>
          </w:p>
        </w:tc>
      </w:tr>
    </w:tbl>
    <w:p w:rsidR="00B50749" w:rsidRPr="001D279A" w:rsidRDefault="00B50749" w:rsidP="00B50749"/>
    <w:p w:rsidR="00B50749" w:rsidRPr="001D279A" w:rsidRDefault="00B50749"/>
    <w:sectPr w:rsidR="00B50749" w:rsidRPr="001D279A" w:rsidSect="00662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DD1"/>
    <w:multiLevelType w:val="hybridMultilevel"/>
    <w:tmpl w:val="062E8C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D35CD"/>
    <w:multiLevelType w:val="hybridMultilevel"/>
    <w:tmpl w:val="842057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63FC"/>
    <w:rsid w:val="00023866"/>
    <w:rsid w:val="00041C6B"/>
    <w:rsid w:val="000A3E81"/>
    <w:rsid w:val="001D279A"/>
    <w:rsid w:val="001E06F2"/>
    <w:rsid w:val="002D1636"/>
    <w:rsid w:val="00393D08"/>
    <w:rsid w:val="003D23A5"/>
    <w:rsid w:val="005B335C"/>
    <w:rsid w:val="00662E40"/>
    <w:rsid w:val="006E63FC"/>
    <w:rsid w:val="00716D12"/>
    <w:rsid w:val="008761DC"/>
    <w:rsid w:val="008846B6"/>
    <w:rsid w:val="008B3C39"/>
    <w:rsid w:val="00985976"/>
    <w:rsid w:val="00A46333"/>
    <w:rsid w:val="00A8265E"/>
    <w:rsid w:val="00B50749"/>
    <w:rsid w:val="00BF0F64"/>
    <w:rsid w:val="00E5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E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fo">
    <w:name w:val="info"/>
    <w:basedOn w:val="Standaardalinea-lettertype"/>
    <w:rsid w:val="006E63FC"/>
  </w:style>
  <w:style w:type="paragraph" w:styleId="Lijstalinea">
    <w:name w:val="List Paragraph"/>
    <w:basedOn w:val="Standaard"/>
    <w:uiPriority w:val="34"/>
    <w:qFormat/>
    <w:rsid w:val="00B50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Statenlid</dc:creator>
  <cp:lastModifiedBy>Van der Molen</cp:lastModifiedBy>
  <cp:revision>2</cp:revision>
  <dcterms:created xsi:type="dcterms:W3CDTF">2011-09-06T13:17:00Z</dcterms:created>
  <dcterms:modified xsi:type="dcterms:W3CDTF">2011-09-06T13:17:00Z</dcterms:modified>
</cp:coreProperties>
</file>